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1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6"/>
        <w:gridCol w:w="598"/>
        <w:gridCol w:w="1417"/>
        <w:gridCol w:w="851"/>
        <w:gridCol w:w="1134"/>
        <w:gridCol w:w="567"/>
        <w:gridCol w:w="567"/>
        <w:gridCol w:w="987"/>
        <w:gridCol w:w="1177"/>
        <w:gridCol w:w="1947"/>
        <w:gridCol w:w="160"/>
      </w:tblGrid>
      <w:tr w:rsidR="00BC1CAC" w:rsidRPr="00907AC6" w:rsidTr="00BC1CAC">
        <w:trPr>
          <w:trHeight w:val="420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pt-BR"/>
              </w:rPr>
            </w:pPr>
            <w:r w:rsidRPr="00BC1CAC">
              <w:rPr>
                <w:rFonts w:ascii="Calibri" w:eastAsia="Times New Roman" w:hAnsi="Calibri" w:cs="Times New Roman"/>
                <w:b/>
                <w:color w:val="000000" w:themeColor="text1"/>
                <w:sz w:val="40"/>
                <w:szCs w:val="32"/>
                <w:lang w:eastAsia="pt-BR"/>
              </w:rPr>
              <w:t xml:space="preserve">FICHA DE FILIAÇÃO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Nome Completo: </w:t>
            </w:r>
          </w:p>
        </w:tc>
        <w:tc>
          <w:tcPr>
            <w:tcW w:w="9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RG nº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CPF nº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Data de Nascimento: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Local de Nascimento: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Estado Civil: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Nº de Filhos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CF370D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Celular</w:t>
            </w:r>
            <w:r w:rsidR="00BC1CAC"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: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 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CF370D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WhatsApp</w:t>
            </w:r>
            <w:r w:rsidR="00BC1CAC"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Endereço Residencial: 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Bairro: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Cidade: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Estado: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CEP: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Empresa que Trabalha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Endereço da Empresa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Bairro: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Cidade: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CEP: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Horário de Trabalho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das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às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Cargo/Função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Setor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Data de Admissão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CTPS nº 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Série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Já foi sindicalizado? 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Escolaridade: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BC1CAC" w:rsidRPr="00907AC6" w:rsidTr="00BC1CAC">
        <w:trPr>
          <w:trHeight w:val="30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Em caso de Curso Superior informar o Curso: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BC1CAC" w:rsidRPr="00907AC6" w:rsidTr="00BC1CAC">
        <w:trPr>
          <w:gridAfter w:val="1"/>
          <w:wAfter w:w="160" w:type="dxa"/>
          <w:trHeight w:val="30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Caso já tenha trabalhado na área da Saúde, informar: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BC1CAC" w:rsidRPr="00907AC6" w:rsidTr="00BC1CAC">
        <w:trPr>
          <w:gridAfter w:val="1"/>
          <w:wAfter w:w="160" w:type="dxa"/>
          <w:trHeight w:val="300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07AC6">
              <w:rPr>
                <w:rFonts w:eastAsia="Times New Roman" w:cs="Times New Roman"/>
                <w:b/>
                <w:color w:val="000000" w:themeColor="text1"/>
                <w:sz w:val="28"/>
                <w:szCs w:val="20"/>
                <w:lang w:eastAsia="pt-BR"/>
              </w:rPr>
              <w:t>DEPENDENTES</w:t>
            </w:r>
          </w:p>
        </w:tc>
      </w:tr>
      <w:tr w:rsidR="00BC1CAC" w:rsidRPr="00907AC6" w:rsidTr="00BC1CAC">
        <w:trPr>
          <w:gridAfter w:val="1"/>
          <w:wAfter w:w="160" w:type="dxa"/>
          <w:trHeight w:val="300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CC2E5" w:themeFill="accent1" w:themeFillTint="99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  <w:r w:rsidRPr="00907AC6"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  <w:t xml:space="preserve">Nome: </w:t>
            </w:r>
          </w:p>
        </w:tc>
        <w:tc>
          <w:tcPr>
            <w:tcW w:w="61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CC2E5" w:themeFill="accent1" w:themeFillTint="99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  <w:r w:rsidRPr="00907AC6"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  <w:t>Data de Nascimento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</w:p>
        </w:tc>
      </w:tr>
      <w:tr w:rsidR="00BC1CAC" w:rsidRPr="00907AC6" w:rsidTr="00BC1CAC">
        <w:trPr>
          <w:gridAfter w:val="1"/>
          <w:wAfter w:w="160" w:type="dxa"/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CC2E5" w:themeFill="accent1" w:themeFillTint="99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  <w:r w:rsidRPr="00907AC6"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  <w:t>Nome:</w:t>
            </w:r>
          </w:p>
        </w:tc>
        <w:tc>
          <w:tcPr>
            <w:tcW w:w="613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CC2E5" w:themeFill="accent1" w:themeFillTint="99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  <w:r w:rsidRPr="00907AC6"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  <w:t>Data de Nascimento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</w:p>
        </w:tc>
      </w:tr>
      <w:tr w:rsidR="00BC1CAC" w:rsidRPr="00907AC6" w:rsidTr="00BC1CAC">
        <w:trPr>
          <w:gridAfter w:val="1"/>
          <w:wAfter w:w="160" w:type="dxa"/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CC2E5" w:themeFill="accent1" w:themeFillTint="99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  <w:r w:rsidRPr="00907AC6"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  <w:t>Nome:</w:t>
            </w:r>
          </w:p>
        </w:tc>
        <w:tc>
          <w:tcPr>
            <w:tcW w:w="613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CC2E5" w:themeFill="accent1" w:themeFillTint="99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  <w:r w:rsidRPr="00907AC6"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  <w:t>Data de Nascimento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</w:p>
        </w:tc>
      </w:tr>
      <w:tr w:rsidR="00BC1CAC" w:rsidRPr="00907AC6" w:rsidTr="00BC1CAC">
        <w:trPr>
          <w:gridAfter w:val="1"/>
          <w:wAfter w:w="160" w:type="dxa"/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CC2E5" w:themeFill="accent1" w:themeFillTint="99"/>
            <w:noWrap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  <w:r w:rsidRPr="00907AC6"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  <w:t>Nome:</w:t>
            </w:r>
          </w:p>
        </w:tc>
        <w:tc>
          <w:tcPr>
            <w:tcW w:w="613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CC2E5" w:themeFill="accent1" w:themeFillTint="99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  <w:r w:rsidRPr="00907AC6"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  <w:t>Data de Nascimento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1CAC" w:rsidRPr="00907AC6" w:rsidRDefault="00BC1CAC" w:rsidP="00FC77E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0"/>
                <w:lang w:eastAsia="pt-BR"/>
              </w:rPr>
            </w:pPr>
          </w:p>
        </w:tc>
      </w:tr>
      <w:tr w:rsidR="00BC1CAC" w:rsidRPr="002C5F2C" w:rsidTr="00BC1CAC">
        <w:trPr>
          <w:trHeight w:val="30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Campo destin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ado ao Preenchimento pelo SEESSA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C1CAC" w:rsidRPr="002C5F2C" w:rsidTr="00BC1CA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CAC" w:rsidRPr="002C5F2C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C1CAC" w:rsidRPr="002C5F2C" w:rsidTr="00BC1CAC">
        <w:trPr>
          <w:trHeight w:val="34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 xml:space="preserve">Matricula nº:  </w:t>
            </w:r>
            <w:permStart w:id="1480675528" w:edGrp="everyone"/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 xml:space="preserve">                              </w:t>
            </w:r>
            <w:permEnd w:id="1480675528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63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6" w:rsidRPr="00B23EA6" w:rsidRDefault="00B23EA6" w:rsidP="00B23E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E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AUTORIZAÇÃO </w:t>
            </w:r>
          </w:p>
          <w:p w:rsidR="00B23EA6" w:rsidRPr="00B23EA6" w:rsidRDefault="00B23EA6" w:rsidP="00B23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3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B23EA6" w:rsidRDefault="00B23EA6" w:rsidP="00B23E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23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Autorizo a empresa a descontar de meus vencimentos a mensalidade e recolhe-la ao </w:t>
            </w:r>
            <w:r w:rsidRPr="00B23E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Sindicato dos Empregados em Estabelecimentos de Serviços de </w:t>
            </w:r>
            <w:proofErr w:type="gramStart"/>
            <w:r w:rsidRPr="00B23E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Saúde  de</w:t>
            </w:r>
            <w:proofErr w:type="gramEnd"/>
            <w:r w:rsidRPr="00B23E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Apucarana e Região</w:t>
            </w:r>
            <w:r w:rsidRPr="00B23E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de acordo com o Artigo e 545 da CLT e Convenção Coletiva de Trabalho.</w:t>
            </w:r>
          </w:p>
          <w:p w:rsidR="00B23EA6" w:rsidRDefault="00B23EA6" w:rsidP="00B23E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B23EA6" w:rsidRDefault="00B23EA6" w:rsidP="00B23EA6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sz w:val="28"/>
              </w:rPr>
              <w:t>____/____/_____</w:t>
            </w:r>
          </w:p>
          <w:p w:rsidR="00B23EA6" w:rsidRPr="002C5F2C" w:rsidRDefault="00B23EA6" w:rsidP="00B2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C1CAC" w:rsidRPr="002C5F2C" w:rsidTr="00BC1CAC">
        <w:trPr>
          <w:trHeight w:val="300"/>
        </w:trPr>
        <w:tc>
          <w:tcPr>
            <w:tcW w:w="20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Livro:</w:t>
            </w:r>
            <w:permStart w:id="1276710857" w:edGrp="everyone"/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 xml:space="preserve">                 </w:t>
            </w:r>
            <w:permEnd w:id="1276710857"/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proofErr w:type="spellStart"/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Fls</w:t>
            </w:r>
            <w:proofErr w:type="spellEnd"/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:</w:t>
            </w:r>
            <w:permStart w:id="1742217383" w:edGrp="everyone"/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 xml:space="preserve">                     </w:t>
            </w:r>
            <w:permEnd w:id="1742217383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6379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</w:p>
        </w:tc>
      </w:tr>
      <w:tr w:rsidR="00BC1CAC" w:rsidRPr="002C5F2C" w:rsidTr="00BC1CAC">
        <w:trPr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</w:p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________________</w:t>
            </w:r>
          </w:p>
        </w:tc>
        <w:tc>
          <w:tcPr>
            <w:tcW w:w="6379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</w:p>
        </w:tc>
      </w:tr>
      <w:tr w:rsidR="00BC1CAC" w:rsidRPr="002C5F2C" w:rsidTr="00BC1CA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907AC6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907AC6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Visto</w:t>
            </w:r>
          </w:p>
        </w:tc>
        <w:tc>
          <w:tcPr>
            <w:tcW w:w="6379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</w:p>
        </w:tc>
      </w:tr>
      <w:tr w:rsidR="00BC1CAC" w:rsidRPr="002C5F2C" w:rsidTr="00BC1CA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2C5F2C">
              <w:rPr>
                <w:rFonts w:ascii="Calibri" w:eastAsia="Times New Roman" w:hAnsi="Calibri" w:cs="Times New Roman"/>
                <w:color w:val="FFFFFF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2C5F2C">
              <w:rPr>
                <w:rFonts w:ascii="Calibri" w:eastAsia="Times New Roman" w:hAnsi="Calibri" w:cs="Times New Roman"/>
                <w:color w:val="FFFFFF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2C5F2C">
              <w:rPr>
                <w:rFonts w:ascii="Calibri" w:eastAsia="Times New Roman" w:hAnsi="Calibri" w:cs="Times New Roman"/>
                <w:color w:val="FFFFFF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2C5F2C">
              <w:rPr>
                <w:rFonts w:ascii="Calibri" w:eastAsia="Times New Roman" w:hAnsi="Calibri" w:cs="Times New Roman"/>
                <w:color w:val="FFFFFF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2C5F2C">
              <w:rPr>
                <w:rFonts w:ascii="Calibri" w:eastAsia="Times New Roman" w:hAnsi="Calibri" w:cs="Times New Roman"/>
                <w:color w:val="FFFFFF"/>
                <w:lang w:eastAsia="pt-BR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C5F2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Assinatura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AC" w:rsidRPr="002C5F2C" w:rsidRDefault="00BC1CAC" w:rsidP="00FC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DD5BC6" w:rsidRPr="00DD5BC6" w:rsidRDefault="00DD5BC6" w:rsidP="00B23EA6">
      <w:pPr>
        <w:pStyle w:val="Ttulo9"/>
        <w:jc w:val="left"/>
        <w:rPr>
          <w:iCs w:val="0"/>
          <w:sz w:val="28"/>
          <w:szCs w:val="28"/>
        </w:rPr>
      </w:pPr>
    </w:p>
    <w:sectPr w:rsidR="00DD5BC6" w:rsidRPr="00DD5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FD" w:rsidRDefault="00F571FD" w:rsidP="00D268BD">
      <w:pPr>
        <w:spacing w:after="0" w:line="240" w:lineRule="auto"/>
      </w:pPr>
      <w:r>
        <w:separator/>
      </w:r>
    </w:p>
  </w:endnote>
  <w:endnote w:type="continuationSeparator" w:id="0">
    <w:p w:rsidR="00F571FD" w:rsidRDefault="00F571FD" w:rsidP="00D2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A6" w:rsidRDefault="00B23E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A6" w:rsidRDefault="00B23EA6">
    <w:pPr>
      <w:pStyle w:val="Rodap"/>
    </w:pPr>
    <w:r>
      <w:rPr>
        <w:b/>
      </w:rPr>
      <w:t>Rua Professor</w:t>
    </w:r>
    <w:r w:rsidRPr="00D71BD8">
      <w:rPr>
        <w:b/>
      </w:rPr>
      <w:t xml:space="preserve"> Erasto Gaertner, </w:t>
    </w:r>
    <w:proofErr w:type="gramStart"/>
    <w:r w:rsidRPr="00D71BD8">
      <w:rPr>
        <w:b/>
      </w:rPr>
      <w:t>131</w:t>
    </w:r>
    <w:r>
      <w:rPr>
        <w:b/>
      </w:rPr>
      <w:t xml:space="preserve"> </w:t>
    </w:r>
    <w:r w:rsidRPr="00D71BD8">
      <w:rPr>
        <w:b/>
      </w:rPr>
      <w:t xml:space="preserve"> Apucarana</w:t>
    </w:r>
    <w:proofErr w:type="gramEnd"/>
    <w:r>
      <w:rPr>
        <w:b/>
      </w:rPr>
      <w:t xml:space="preserve"> | </w:t>
    </w:r>
    <w:r w:rsidRPr="00D71BD8">
      <w:rPr>
        <w:b/>
      </w:rPr>
      <w:t>CEP 86800-280</w:t>
    </w:r>
    <w:r>
      <w:rPr>
        <w:b/>
      </w:rPr>
      <w:t xml:space="preserve"> | </w:t>
    </w:r>
    <w:r w:rsidRPr="00D71BD8">
      <w:rPr>
        <w:b/>
      </w:rPr>
      <w:t>Fone/Fax (43) 3033-4680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A6" w:rsidRDefault="00B23E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FD" w:rsidRDefault="00F571FD" w:rsidP="00D268BD">
      <w:pPr>
        <w:spacing w:after="0" w:line="240" w:lineRule="auto"/>
      </w:pPr>
      <w:r>
        <w:separator/>
      </w:r>
    </w:p>
  </w:footnote>
  <w:footnote w:type="continuationSeparator" w:id="0">
    <w:p w:rsidR="00F571FD" w:rsidRDefault="00F571FD" w:rsidP="00D2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A6" w:rsidRDefault="00B23E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A6" w:rsidRPr="00D71BD8" w:rsidRDefault="00D268BD" w:rsidP="00B23EA6">
    <w:pPr>
      <w:jc w:val="center"/>
      <w:rPr>
        <w:b/>
      </w:rPr>
    </w:pPr>
    <w:r w:rsidRPr="00D71BD8">
      <w:rPr>
        <w:b/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-421005</wp:posOffset>
          </wp:positionV>
          <wp:extent cx="5091430" cy="14859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1-07-02 at 12.12.4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143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EA6" w:rsidRPr="00B23EA6">
      <w:rPr>
        <w:b/>
      </w:rPr>
      <w:t xml:space="preserve"> </w:t>
    </w:r>
    <w:r w:rsidR="00B23EA6" w:rsidRPr="00D71BD8">
      <w:rPr>
        <w:rFonts w:ascii="Arial Black" w:hAnsi="Arial Black"/>
        <w:sz w:val="16"/>
      </w:rPr>
      <w:t xml:space="preserve">Base territorial: </w:t>
    </w:r>
    <w:r w:rsidR="00B23EA6">
      <w:rPr>
        <w:rFonts w:ascii="Arial Black" w:hAnsi="Arial Black"/>
        <w:sz w:val="16"/>
      </w:rPr>
      <w:br/>
    </w:r>
    <w:proofErr w:type="spellStart"/>
    <w:r w:rsidR="00B23EA6" w:rsidRPr="00DD5BC6">
      <w:rPr>
        <w:rFonts w:ascii="Arial" w:hAnsi="Arial" w:cs="Arial"/>
        <w:b/>
        <w:sz w:val="16"/>
      </w:rPr>
      <w:t>Jaguapitã</w:t>
    </w:r>
    <w:proofErr w:type="spellEnd"/>
    <w:r w:rsidR="00B23EA6" w:rsidRPr="00DD5BC6">
      <w:rPr>
        <w:rFonts w:ascii="Arial" w:hAnsi="Arial" w:cs="Arial"/>
        <w:b/>
        <w:sz w:val="16"/>
      </w:rPr>
      <w:t xml:space="preserve">, </w:t>
    </w:r>
    <w:proofErr w:type="spellStart"/>
    <w:r w:rsidR="00B23EA6" w:rsidRPr="00DD5BC6">
      <w:rPr>
        <w:rFonts w:ascii="Arial" w:hAnsi="Arial" w:cs="Arial"/>
        <w:b/>
        <w:sz w:val="16"/>
      </w:rPr>
      <w:t>Sabáudia</w:t>
    </w:r>
    <w:proofErr w:type="spellEnd"/>
    <w:r w:rsidR="00B23EA6" w:rsidRPr="00DD5BC6">
      <w:rPr>
        <w:rFonts w:ascii="Arial" w:hAnsi="Arial" w:cs="Arial"/>
        <w:b/>
        <w:sz w:val="16"/>
      </w:rPr>
      <w:t xml:space="preserve">, Grandes Rios, Ivaiporã, Jardim Alegre, </w:t>
    </w:r>
    <w:proofErr w:type="spellStart"/>
    <w:r w:rsidR="00B23EA6" w:rsidRPr="00DD5BC6">
      <w:rPr>
        <w:rFonts w:ascii="Arial" w:hAnsi="Arial" w:cs="Arial"/>
        <w:b/>
        <w:sz w:val="16"/>
      </w:rPr>
      <w:t>Lunardelli</w:t>
    </w:r>
    <w:proofErr w:type="spellEnd"/>
    <w:r w:rsidR="00B23EA6" w:rsidRPr="00DD5BC6">
      <w:rPr>
        <w:rFonts w:ascii="Arial" w:hAnsi="Arial" w:cs="Arial"/>
        <w:b/>
        <w:sz w:val="16"/>
      </w:rPr>
      <w:t xml:space="preserve">, São João do Ivaí, Faxinal, </w:t>
    </w:r>
    <w:proofErr w:type="spellStart"/>
    <w:r w:rsidR="00B23EA6" w:rsidRPr="00DD5BC6">
      <w:rPr>
        <w:rFonts w:ascii="Arial" w:hAnsi="Arial" w:cs="Arial"/>
        <w:b/>
        <w:sz w:val="16"/>
      </w:rPr>
      <w:t>Kaloré</w:t>
    </w:r>
    <w:proofErr w:type="spellEnd"/>
    <w:r w:rsidR="00B23EA6" w:rsidRPr="00DD5BC6">
      <w:rPr>
        <w:rFonts w:ascii="Arial" w:hAnsi="Arial" w:cs="Arial"/>
        <w:b/>
        <w:sz w:val="16"/>
      </w:rPr>
      <w:t xml:space="preserve">, </w:t>
    </w:r>
    <w:proofErr w:type="spellStart"/>
    <w:r w:rsidR="00B23EA6" w:rsidRPr="00DD5BC6">
      <w:rPr>
        <w:rFonts w:ascii="Arial" w:hAnsi="Arial" w:cs="Arial"/>
        <w:b/>
        <w:sz w:val="16"/>
      </w:rPr>
      <w:t>Borrazópolis</w:t>
    </w:r>
    <w:proofErr w:type="spellEnd"/>
    <w:r w:rsidR="00B23EA6" w:rsidRPr="00DD5BC6">
      <w:rPr>
        <w:rFonts w:ascii="Arial" w:hAnsi="Arial" w:cs="Arial"/>
        <w:b/>
        <w:sz w:val="16"/>
      </w:rPr>
      <w:t xml:space="preserve">, São Pedro do Ivaí, Marilândia do Sul, Bom Sucesso, </w:t>
    </w:r>
    <w:proofErr w:type="spellStart"/>
    <w:r w:rsidR="00B23EA6" w:rsidRPr="00DD5BC6">
      <w:rPr>
        <w:rFonts w:ascii="Arial" w:hAnsi="Arial" w:cs="Arial"/>
        <w:b/>
        <w:sz w:val="16"/>
      </w:rPr>
      <w:t>Marumbi</w:t>
    </w:r>
    <w:proofErr w:type="spellEnd"/>
    <w:r w:rsidR="00B23EA6" w:rsidRPr="00DD5BC6">
      <w:rPr>
        <w:rFonts w:ascii="Arial" w:hAnsi="Arial" w:cs="Arial"/>
        <w:b/>
        <w:sz w:val="16"/>
      </w:rPr>
      <w:t xml:space="preserve">, Jandaia do Sul, Pitanga, Itambé, </w:t>
    </w:r>
    <w:proofErr w:type="spellStart"/>
    <w:r w:rsidR="00B23EA6" w:rsidRPr="00DD5BC6">
      <w:rPr>
        <w:rFonts w:ascii="Arial" w:hAnsi="Arial" w:cs="Arial"/>
        <w:b/>
        <w:sz w:val="16"/>
      </w:rPr>
      <w:t>Cambira</w:t>
    </w:r>
    <w:proofErr w:type="spellEnd"/>
    <w:r w:rsidR="00B23EA6" w:rsidRPr="00DD5BC6">
      <w:rPr>
        <w:rFonts w:ascii="Arial" w:hAnsi="Arial" w:cs="Arial"/>
        <w:b/>
        <w:sz w:val="16"/>
      </w:rPr>
      <w:t>,</w:t>
    </w:r>
    <w:r w:rsidR="00B23EA6">
      <w:rPr>
        <w:rFonts w:ascii="Arial" w:hAnsi="Arial" w:cs="Arial"/>
        <w:b/>
        <w:sz w:val="16"/>
      </w:rPr>
      <w:t xml:space="preserve"> Apucarana,</w:t>
    </w:r>
    <w:bookmarkStart w:id="0" w:name="_GoBack"/>
    <w:bookmarkEnd w:id="0"/>
    <w:r w:rsidR="00B23EA6" w:rsidRPr="00DD5BC6">
      <w:rPr>
        <w:rFonts w:ascii="Arial" w:hAnsi="Arial" w:cs="Arial"/>
        <w:b/>
        <w:sz w:val="16"/>
      </w:rPr>
      <w:t xml:space="preserve"> Arapongas, Rolândia, Rio Bom e Califórnia.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A6" w:rsidRDefault="00B23E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63C6A"/>
    <w:multiLevelType w:val="hybridMultilevel"/>
    <w:tmpl w:val="C0D2B4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BD"/>
    <w:rsid w:val="001F03D1"/>
    <w:rsid w:val="00336C9E"/>
    <w:rsid w:val="00590E03"/>
    <w:rsid w:val="005E6B78"/>
    <w:rsid w:val="007F2147"/>
    <w:rsid w:val="00A128A3"/>
    <w:rsid w:val="00B17BF2"/>
    <w:rsid w:val="00B23EA6"/>
    <w:rsid w:val="00BC1CAC"/>
    <w:rsid w:val="00BD4793"/>
    <w:rsid w:val="00C66345"/>
    <w:rsid w:val="00CF370D"/>
    <w:rsid w:val="00D268BD"/>
    <w:rsid w:val="00D71BD8"/>
    <w:rsid w:val="00DD5BC6"/>
    <w:rsid w:val="00F571FD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39D73"/>
  <w15:chartTrackingRefBased/>
  <w15:docId w15:val="{46B0884B-9B0E-42B7-B548-7D644963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AC"/>
  </w:style>
  <w:style w:type="paragraph" w:styleId="Ttulo9">
    <w:name w:val="heading 9"/>
    <w:basedOn w:val="Normal"/>
    <w:next w:val="Normal"/>
    <w:link w:val="Ttulo9Char"/>
    <w:qFormat/>
    <w:rsid w:val="00DD5BC6"/>
    <w:pPr>
      <w:keepNext/>
      <w:widowControl w:val="0"/>
      <w:tabs>
        <w:tab w:val="left" w:pos="1701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8BD"/>
  </w:style>
  <w:style w:type="paragraph" w:styleId="Rodap">
    <w:name w:val="footer"/>
    <w:basedOn w:val="Normal"/>
    <w:link w:val="RodapChar"/>
    <w:unhideWhenUsed/>
    <w:rsid w:val="00D26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8BD"/>
  </w:style>
  <w:style w:type="paragraph" w:styleId="Corpodetexto2">
    <w:name w:val="Body Text 2"/>
    <w:basedOn w:val="Normal"/>
    <w:link w:val="Corpodetexto2Char"/>
    <w:rsid w:val="00D268BD"/>
    <w:pPr>
      <w:widowControl w:val="0"/>
      <w:tabs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268BD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DD5BC6"/>
    <w:rPr>
      <w:rFonts w:ascii="Times New Roman" w:eastAsia="Times New Roman" w:hAnsi="Times New Roman" w:cs="Times New Roman"/>
      <w:b/>
      <w:bCs/>
      <w:i/>
      <w:iCs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Andréia</cp:lastModifiedBy>
  <cp:revision>5</cp:revision>
  <dcterms:created xsi:type="dcterms:W3CDTF">2021-07-13T13:19:00Z</dcterms:created>
  <dcterms:modified xsi:type="dcterms:W3CDTF">2021-07-15T13:43:00Z</dcterms:modified>
</cp:coreProperties>
</file>